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附件1：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江苏省农业植物检疫性有害生物补充名单</w:t>
      </w:r>
    </w:p>
    <w:p>
      <w:pPr>
        <w:jc w:val="center"/>
        <w:rPr>
          <w:rFonts w:hint="eastAsia" w:ascii="方正楷体_GBK" w:hAnsi="方正楷体_GBK" w:eastAsia="方正楷体_GBK" w:cs="方正楷体_GBK"/>
          <w:sz w:val="44"/>
          <w:szCs w:val="44"/>
        </w:rPr>
      </w:pPr>
      <w:r>
        <w:rPr>
          <w:rFonts w:hint="eastAsia" w:ascii="方正楷体_GBK" w:hAnsi="方正楷体_GBK" w:eastAsia="方正楷体_GBK" w:cs="方正楷体_GBK"/>
          <w:sz w:val="32"/>
          <w:szCs w:val="32"/>
          <w:lang w:eastAsia="zh-CN"/>
        </w:rPr>
        <w:t>（公示稿）</w:t>
      </w:r>
    </w:p>
    <w:p>
      <w:pPr>
        <w:rPr>
          <w:rFonts w:hint="eastAsia" w:ascii="仿宋_GB2312" w:eastAsia="仿宋_GB2312"/>
          <w:b/>
          <w:sz w:val="24"/>
        </w:rPr>
      </w:pPr>
    </w:p>
    <w:p>
      <w:pPr>
        <w:rPr>
          <w:rFonts w:hint="default" w:ascii="Times New Roman" w:hAnsi="Times New Roman" w:eastAsia="方正仿宋_GBK" w:cs="Times New Roman"/>
          <w:b/>
          <w:sz w:val="28"/>
          <w:szCs w:val="28"/>
        </w:rPr>
      </w:pPr>
    </w:p>
    <w:p>
      <w:pP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1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 xml:space="preserve">甘薯小象甲   </w:t>
      </w:r>
      <w:r>
        <w:rPr>
          <w:rFonts w:hint="default" w:ascii="Times New Roman" w:hAnsi="Times New Roman" w:eastAsia="方正仿宋_GBK" w:cs="Times New Roman"/>
          <w:b w:val="0"/>
          <w:bCs/>
          <w:i/>
          <w:sz w:val="32"/>
          <w:szCs w:val="32"/>
        </w:rPr>
        <w:t>Cylas formicarius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 xml:space="preserve"> （Fabricius）</w:t>
      </w:r>
    </w:p>
    <w:p>
      <w:pP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2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 xml:space="preserve">柑橘瘤壁虱  </w:t>
      </w:r>
      <w:r>
        <w:rPr>
          <w:rFonts w:hint="default" w:ascii="Times New Roman" w:hAnsi="Times New Roman" w:eastAsia="方正仿宋_GBK" w:cs="Times New Roman"/>
          <w:b w:val="0"/>
          <w:bCs/>
          <w:i/>
          <w:sz w:val="32"/>
          <w:szCs w:val="32"/>
        </w:rPr>
        <w:t xml:space="preserve"> Eriophyes sheldoni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 xml:space="preserve">  Ewing</w:t>
      </w:r>
    </w:p>
    <w:p>
      <w:pP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3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 xml:space="preserve">苹果绵蚜   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i/>
          <w:sz w:val="32"/>
          <w:szCs w:val="32"/>
        </w:rPr>
        <w:t xml:space="preserve"> Eriosoma  lanigerum  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 xml:space="preserve"> (Hausmann)</w:t>
      </w:r>
    </w:p>
    <w:p>
      <w:pP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4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 xml:space="preserve">柑橘小实蝇   </w:t>
      </w:r>
      <w:r>
        <w:rPr>
          <w:rFonts w:hint="default" w:ascii="Times New Roman" w:hAnsi="Times New Roman" w:eastAsia="方正仿宋_GBK" w:cs="Times New Roman"/>
          <w:b w:val="0"/>
          <w:bCs/>
          <w:i/>
          <w:sz w:val="32"/>
          <w:szCs w:val="32"/>
        </w:rPr>
        <w:t xml:space="preserve">Bactrocera  dorsalis 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(H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</w:rPr>
        <w:t>endel)</w:t>
      </w:r>
    </w:p>
    <w:p>
      <w:pP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5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小麦全蚀病菌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i/>
          <w:sz w:val="32"/>
          <w:szCs w:val="32"/>
        </w:rPr>
        <w:t>Gaeumannomyces graminis var.tritici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 xml:space="preserve"> Walker</w:t>
      </w:r>
    </w:p>
    <w:p>
      <w:pPr>
        <w:ind w:left="2240" w:hanging="2240" w:hangingChars="700"/>
        <w:jc w:val="left"/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6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马铃薯环腐病菌</w:t>
      </w:r>
      <w:r>
        <w:rPr>
          <w:rFonts w:hint="default" w:ascii="Times New Roman" w:hAnsi="Times New Roman" w:eastAsia="方正仿宋_GBK" w:cs="Times New Roman"/>
          <w:b w:val="0"/>
          <w:bCs/>
          <w:i/>
          <w:sz w:val="32"/>
          <w:szCs w:val="32"/>
        </w:rPr>
        <w:t xml:space="preserve">Clavibacter  michiganense subsp sepedonicum 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(Spieck &amp; Kotth.)Davis et.al.</w:t>
      </w:r>
    </w:p>
    <w:p>
      <w:pPr>
        <w:rPr>
          <w:rFonts w:hint="default" w:ascii="Times New Roman" w:hAnsi="Times New Roman" w:eastAsia="方正仿宋_GBK" w:cs="Times New Roman"/>
          <w:b w:val="0"/>
          <w:bCs/>
          <w:i w:val="0"/>
          <w:iCs/>
          <w:sz w:val="32"/>
          <w:szCs w:val="32"/>
        </w:rPr>
      </w:pP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</w:rPr>
        <w:t>7</w:t>
      </w:r>
      <w:r>
        <w:rPr>
          <w:rFonts w:hint="default" w:ascii="Times New Roman" w:hAnsi="Times New Roman" w:eastAsia="方正仿宋_GBK" w:cs="Times New Roman"/>
          <w:b w:val="0"/>
          <w:bCs/>
          <w:sz w:val="32"/>
          <w:szCs w:val="32"/>
          <w:lang w:val="en-US" w:eastAsia="zh-CN"/>
        </w:rPr>
        <w:t>.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</w:rPr>
        <w:t>福寿螺</w:t>
      </w:r>
      <w:r>
        <w:rPr>
          <w:rFonts w:hint="default" w:ascii="Times New Roman" w:hAnsi="Times New Roman" w:eastAsia="方正仿宋_GBK" w:cs="Times New Roman"/>
          <w:b w:val="0"/>
          <w:bCs/>
          <w:color w:val="000000"/>
          <w:sz w:val="32"/>
          <w:szCs w:val="32"/>
          <w:lang w:val="en-US" w:eastAsia="zh-CN"/>
        </w:rPr>
        <w:t xml:space="preserve">      </w:t>
      </w:r>
      <w:r>
        <w:rPr>
          <w:rFonts w:hint="default" w:ascii="Times New Roman" w:hAnsi="Times New Roman" w:eastAsia="方正仿宋_GBK" w:cs="Times New Roman"/>
          <w:b w:val="0"/>
          <w:bCs/>
          <w:i/>
          <w:color w:val="000000"/>
          <w:sz w:val="32"/>
          <w:szCs w:val="32"/>
        </w:rPr>
        <w:t>Pomacea</w:t>
      </w:r>
      <w:r>
        <w:rPr>
          <w:rFonts w:hint="default" w:ascii="Times New Roman" w:hAnsi="Times New Roman" w:eastAsia="方正仿宋_GBK" w:cs="Times New Roman"/>
          <w:b w:val="0"/>
          <w:bCs/>
          <w:i/>
          <w:color w:val="000000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i/>
          <w:color w:val="000000"/>
          <w:sz w:val="32"/>
          <w:szCs w:val="32"/>
        </w:rPr>
        <w:t xml:space="preserve"> </w:t>
      </w:r>
      <w:r>
        <w:rPr>
          <w:rFonts w:hint="default" w:ascii="Times New Roman" w:hAnsi="Times New Roman" w:eastAsia="方正仿宋_GBK" w:cs="Times New Roman"/>
          <w:b w:val="0"/>
          <w:bCs/>
          <w:i w:val="0"/>
          <w:iCs/>
          <w:color w:val="000000"/>
          <w:sz w:val="32"/>
          <w:szCs w:val="32"/>
        </w:rPr>
        <w:t>spp.</w:t>
      </w: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</w:p>
    <w:p>
      <w:pPr>
        <w:rPr>
          <w:rFonts w:hint="eastAsia" w:ascii="仿宋" w:hAnsi="仿宋" w:eastAsia="仿宋" w:cs="仿宋"/>
          <w:sz w:val="32"/>
          <w:szCs w:val="32"/>
        </w:rPr>
      </w:pPr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7826F2"/>
    <w:rsid w:val="00795050"/>
    <w:rsid w:val="00F77F21"/>
    <w:rsid w:val="015D41DF"/>
    <w:rsid w:val="0189573E"/>
    <w:rsid w:val="02662A03"/>
    <w:rsid w:val="03A33798"/>
    <w:rsid w:val="03A70702"/>
    <w:rsid w:val="04C303CF"/>
    <w:rsid w:val="05D3702E"/>
    <w:rsid w:val="0618547C"/>
    <w:rsid w:val="063B1CDF"/>
    <w:rsid w:val="06680C1F"/>
    <w:rsid w:val="06711B9F"/>
    <w:rsid w:val="06BE55D1"/>
    <w:rsid w:val="076658B6"/>
    <w:rsid w:val="078B400A"/>
    <w:rsid w:val="07B46EDF"/>
    <w:rsid w:val="07F15AA7"/>
    <w:rsid w:val="08563CFD"/>
    <w:rsid w:val="098473C0"/>
    <w:rsid w:val="09890AA4"/>
    <w:rsid w:val="09F113EB"/>
    <w:rsid w:val="0B49079E"/>
    <w:rsid w:val="0B7826F2"/>
    <w:rsid w:val="0C8B7E79"/>
    <w:rsid w:val="0C95082E"/>
    <w:rsid w:val="0D804D29"/>
    <w:rsid w:val="0E6F296D"/>
    <w:rsid w:val="0EBB7FAD"/>
    <w:rsid w:val="0F4027E4"/>
    <w:rsid w:val="0F6D3FD9"/>
    <w:rsid w:val="10876AEE"/>
    <w:rsid w:val="11544740"/>
    <w:rsid w:val="11E73F76"/>
    <w:rsid w:val="124230F9"/>
    <w:rsid w:val="1390139D"/>
    <w:rsid w:val="140540DB"/>
    <w:rsid w:val="153B767E"/>
    <w:rsid w:val="15D018A0"/>
    <w:rsid w:val="16121AE0"/>
    <w:rsid w:val="162717E7"/>
    <w:rsid w:val="17A954E6"/>
    <w:rsid w:val="17E26C23"/>
    <w:rsid w:val="18DE5493"/>
    <w:rsid w:val="18E50828"/>
    <w:rsid w:val="1960385F"/>
    <w:rsid w:val="19EB2342"/>
    <w:rsid w:val="1B0A736C"/>
    <w:rsid w:val="1B21418E"/>
    <w:rsid w:val="1B3E2FFA"/>
    <w:rsid w:val="1C5942CC"/>
    <w:rsid w:val="1CC414C0"/>
    <w:rsid w:val="1D491381"/>
    <w:rsid w:val="1E9771FA"/>
    <w:rsid w:val="1FF262AC"/>
    <w:rsid w:val="20463BC8"/>
    <w:rsid w:val="21071DED"/>
    <w:rsid w:val="214218FA"/>
    <w:rsid w:val="22100288"/>
    <w:rsid w:val="221C39E8"/>
    <w:rsid w:val="244601CD"/>
    <w:rsid w:val="24991B26"/>
    <w:rsid w:val="24CE14DD"/>
    <w:rsid w:val="2532399D"/>
    <w:rsid w:val="25B36117"/>
    <w:rsid w:val="26594EEA"/>
    <w:rsid w:val="27662E11"/>
    <w:rsid w:val="29474A58"/>
    <w:rsid w:val="2A300A12"/>
    <w:rsid w:val="2AA36591"/>
    <w:rsid w:val="2AD04EE9"/>
    <w:rsid w:val="2AF03330"/>
    <w:rsid w:val="2B190E8B"/>
    <w:rsid w:val="2BD53FF0"/>
    <w:rsid w:val="2C76765C"/>
    <w:rsid w:val="2D6C61A9"/>
    <w:rsid w:val="2D774787"/>
    <w:rsid w:val="2FB718D2"/>
    <w:rsid w:val="322459F4"/>
    <w:rsid w:val="32693349"/>
    <w:rsid w:val="32782F40"/>
    <w:rsid w:val="335931C0"/>
    <w:rsid w:val="33B660B4"/>
    <w:rsid w:val="364376FF"/>
    <w:rsid w:val="370A3C0A"/>
    <w:rsid w:val="37F15101"/>
    <w:rsid w:val="384F1A57"/>
    <w:rsid w:val="38513624"/>
    <w:rsid w:val="38B52962"/>
    <w:rsid w:val="39490AFA"/>
    <w:rsid w:val="39A35F98"/>
    <w:rsid w:val="39CC3B67"/>
    <w:rsid w:val="39FC488B"/>
    <w:rsid w:val="3A7221EE"/>
    <w:rsid w:val="3B135611"/>
    <w:rsid w:val="3C930E9D"/>
    <w:rsid w:val="3C9F0DA5"/>
    <w:rsid w:val="3CE87E4C"/>
    <w:rsid w:val="3D2B0473"/>
    <w:rsid w:val="3DFB5A91"/>
    <w:rsid w:val="3E171CD5"/>
    <w:rsid w:val="3E4052A4"/>
    <w:rsid w:val="3E6F4730"/>
    <w:rsid w:val="408259D4"/>
    <w:rsid w:val="40C238DA"/>
    <w:rsid w:val="41A43A02"/>
    <w:rsid w:val="41FA3A13"/>
    <w:rsid w:val="42042E02"/>
    <w:rsid w:val="424E4235"/>
    <w:rsid w:val="433A63E6"/>
    <w:rsid w:val="43CE3B86"/>
    <w:rsid w:val="43D83E6C"/>
    <w:rsid w:val="450E69DC"/>
    <w:rsid w:val="45A472AE"/>
    <w:rsid w:val="465D5596"/>
    <w:rsid w:val="472769EB"/>
    <w:rsid w:val="47B60368"/>
    <w:rsid w:val="47CF5595"/>
    <w:rsid w:val="48681F53"/>
    <w:rsid w:val="495319B2"/>
    <w:rsid w:val="49B33A29"/>
    <w:rsid w:val="49B67C0C"/>
    <w:rsid w:val="49F847C4"/>
    <w:rsid w:val="4A7B635D"/>
    <w:rsid w:val="4AB93B76"/>
    <w:rsid w:val="4D8373C9"/>
    <w:rsid w:val="4D9210D3"/>
    <w:rsid w:val="4EA574E2"/>
    <w:rsid w:val="4ED84C6A"/>
    <w:rsid w:val="50D668B8"/>
    <w:rsid w:val="51BE4A98"/>
    <w:rsid w:val="523F314B"/>
    <w:rsid w:val="526B69EE"/>
    <w:rsid w:val="533D55BF"/>
    <w:rsid w:val="53750ADF"/>
    <w:rsid w:val="53E1075F"/>
    <w:rsid w:val="562961BE"/>
    <w:rsid w:val="565D4092"/>
    <w:rsid w:val="56A25B42"/>
    <w:rsid w:val="577B0F3F"/>
    <w:rsid w:val="580E2BC3"/>
    <w:rsid w:val="582A263A"/>
    <w:rsid w:val="582D5660"/>
    <w:rsid w:val="58FB7DE7"/>
    <w:rsid w:val="5977736D"/>
    <w:rsid w:val="59D27596"/>
    <w:rsid w:val="5AAB549D"/>
    <w:rsid w:val="5B0C5D2B"/>
    <w:rsid w:val="5B2B1C84"/>
    <w:rsid w:val="5B4958FB"/>
    <w:rsid w:val="5B903DBA"/>
    <w:rsid w:val="5D261D51"/>
    <w:rsid w:val="5E48478E"/>
    <w:rsid w:val="5E516DD6"/>
    <w:rsid w:val="5FC370F9"/>
    <w:rsid w:val="5FC5631E"/>
    <w:rsid w:val="5FD1769B"/>
    <w:rsid w:val="5FD83EAF"/>
    <w:rsid w:val="600B4D9C"/>
    <w:rsid w:val="60962774"/>
    <w:rsid w:val="617B20EF"/>
    <w:rsid w:val="61D30F1D"/>
    <w:rsid w:val="62002FEE"/>
    <w:rsid w:val="62857C26"/>
    <w:rsid w:val="631D32A4"/>
    <w:rsid w:val="63A129EC"/>
    <w:rsid w:val="649628E4"/>
    <w:rsid w:val="654034E7"/>
    <w:rsid w:val="65EE05A3"/>
    <w:rsid w:val="667A7070"/>
    <w:rsid w:val="6686748B"/>
    <w:rsid w:val="67F04183"/>
    <w:rsid w:val="68F909AA"/>
    <w:rsid w:val="692D2318"/>
    <w:rsid w:val="696F3E5F"/>
    <w:rsid w:val="6A0F76C7"/>
    <w:rsid w:val="6B1D7EB7"/>
    <w:rsid w:val="6CB675EC"/>
    <w:rsid w:val="6CBA573D"/>
    <w:rsid w:val="6CCC4D4E"/>
    <w:rsid w:val="6D7C58CF"/>
    <w:rsid w:val="6D8C21EE"/>
    <w:rsid w:val="6DB91D30"/>
    <w:rsid w:val="6E30178B"/>
    <w:rsid w:val="6F4135F5"/>
    <w:rsid w:val="6F7329CF"/>
    <w:rsid w:val="6F9C4A99"/>
    <w:rsid w:val="70466C25"/>
    <w:rsid w:val="70AD7B49"/>
    <w:rsid w:val="715E190E"/>
    <w:rsid w:val="74066EC8"/>
    <w:rsid w:val="74174C4A"/>
    <w:rsid w:val="74C861DD"/>
    <w:rsid w:val="75D0371E"/>
    <w:rsid w:val="76355C9E"/>
    <w:rsid w:val="7715032A"/>
    <w:rsid w:val="78273B53"/>
    <w:rsid w:val="787D4DF3"/>
    <w:rsid w:val="78AE1890"/>
    <w:rsid w:val="790B348B"/>
    <w:rsid w:val="7968177D"/>
    <w:rsid w:val="7B490539"/>
    <w:rsid w:val="7B554820"/>
    <w:rsid w:val="7C7C5379"/>
    <w:rsid w:val="7D3C2020"/>
    <w:rsid w:val="7DBD4D32"/>
    <w:rsid w:val="7E534CC4"/>
    <w:rsid w:val="7E990CAD"/>
    <w:rsid w:val="7EA054F4"/>
    <w:rsid w:val="7EA70404"/>
    <w:rsid w:val="7F5E0477"/>
    <w:rsid w:val="7F6338B9"/>
    <w:rsid w:val="7F6C70F4"/>
    <w:rsid w:val="7F782432"/>
    <w:rsid w:val="7FB26BAC"/>
    <w:rsid w:val="7FE91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Office_11.1.0.10931_F1E327BC-269C-435d-A152-05C5408002CA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2021-05-06T03:46:00Z</dcterms:created>
  <dc:creator>Administrator</dc:creator>
  <cp:lastModifiedBy>Administrator</cp:lastModifiedBy>
  <cp:lastPrinted>2021-08-31T03:42:00Z</cp:lastPrinted>
  <dcterms:modified xsi:type="dcterms:W3CDTF">2021-08-31T04:01:58Z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2052-11.1.0.10931</vt:lpwstr>
  </property>
  <property fmtid="{D5CDD505-2E9C-101B-9397-08002B2CF9AE}" pid="3" name="ICV">
    <vt:lpwstr>E670E72683B443C49A87C4DBDF2A7ACA</vt:lpwstr>
  </property>
</Properties>
</file>